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54E52D" w14:textId="77777777" w:rsidR="00BE290B" w:rsidRPr="00F67E5C" w:rsidRDefault="00BE290B" w:rsidP="00BE290B">
      <w:pPr>
        <w:jc w:val="right"/>
        <w:rPr>
          <w:sz w:val="20"/>
          <w:szCs w:val="20"/>
          <w:lang w:val="de-DE"/>
        </w:rPr>
      </w:pPr>
    </w:p>
    <w:p w14:paraId="79E8DFE3" w14:textId="77777777" w:rsidR="00816D55" w:rsidRPr="00F67E5C" w:rsidRDefault="00816D55" w:rsidP="00BE290B">
      <w:pPr>
        <w:jc w:val="right"/>
        <w:rPr>
          <w:sz w:val="20"/>
          <w:szCs w:val="20"/>
          <w:lang w:val="de-DE"/>
        </w:rPr>
      </w:pPr>
    </w:p>
    <w:p w14:paraId="4FCB6437" w14:textId="055A4405" w:rsidR="005F345A" w:rsidRPr="004D6206" w:rsidRDefault="00A51EA6" w:rsidP="00A81416">
      <w:pPr>
        <w:spacing w:line="360" w:lineRule="auto"/>
        <w:jc w:val="center"/>
        <w:rPr>
          <w:b/>
          <w:u w:val="single"/>
          <w:lang w:val="de-DE"/>
        </w:rPr>
      </w:pPr>
      <w:r w:rsidRPr="00F67E5C">
        <w:rPr>
          <w:b/>
          <w:u w:val="single"/>
          <w:lang w:val="de-DE"/>
        </w:rPr>
        <w:t>ТЕХНИЧЕСКАЯ ХАРАКТЕРИСТИКА</w:t>
      </w:r>
      <w:r w:rsidR="00BE290B" w:rsidRPr="00F67E5C">
        <w:rPr>
          <w:b/>
          <w:u w:val="single"/>
          <w:lang w:val="de-DE"/>
        </w:rPr>
        <w:t>*</w:t>
      </w:r>
    </w:p>
    <w:tbl>
      <w:tblPr>
        <w:tblpPr w:leftFromText="180" w:rightFromText="180" w:vertAnchor="page" w:horzAnchor="margin" w:tblpY="3346"/>
        <w:tblW w:w="16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1861"/>
        <w:gridCol w:w="8222"/>
        <w:gridCol w:w="1134"/>
        <w:gridCol w:w="1418"/>
        <w:gridCol w:w="850"/>
        <w:gridCol w:w="2156"/>
      </w:tblGrid>
      <w:tr w:rsidR="00640969" w:rsidRPr="00247186" w14:paraId="5D52EE0B" w14:textId="77777777" w:rsidTr="00640969">
        <w:trPr>
          <w:trHeight w:val="418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C396E" w14:textId="77777777" w:rsidR="00640969" w:rsidRPr="00247186" w:rsidRDefault="00640969" w:rsidP="00027A07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247186">
              <w:rPr>
                <w:rFonts w:ascii="GHEA Grapalat" w:hAnsi="GHEA Grapalat"/>
                <w:sz w:val="20"/>
                <w:szCs w:val="20"/>
              </w:rPr>
              <w:t>Н/Л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C42B66" w14:textId="77777777" w:rsidR="00640969" w:rsidRPr="00247186" w:rsidRDefault="00640969" w:rsidP="00027A07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247186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8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C1AAF7" w14:textId="77777777" w:rsidR="00640969" w:rsidRPr="00247186" w:rsidRDefault="00640969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47186">
              <w:rPr>
                <w:rFonts w:ascii="GHEA Grapalat" w:hAnsi="GHEA Grapalat"/>
                <w:sz w:val="20"/>
                <w:szCs w:val="20"/>
              </w:rPr>
              <w:t>Техническая</w:t>
            </w:r>
            <w:proofErr w:type="spellEnd"/>
            <w:r w:rsidRPr="002471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47186">
              <w:rPr>
                <w:rFonts w:ascii="GHEA Grapalat" w:hAnsi="GHEA Grapalat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C8A76F" w14:textId="77777777" w:rsidR="00640969" w:rsidRPr="00247186" w:rsidRDefault="00640969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47186">
              <w:rPr>
                <w:rFonts w:ascii="GHEA Grapalat" w:hAnsi="GHEA Grapalat"/>
                <w:sz w:val="20"/>
                <w:szCs w:val="20"/>
              </w:rPr>
              <w:t>единица</w:t>
            </w:r>
            <w:proofErr w:type="spellEnd"/>
            <w:r w:rsidRPr="002471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47186">
              <w:rPr>
                <w:rFonts w:ascii="GHEA Grapalat" w:hAnsi="GHEA Grapalat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CC4821" w14:textId="042947E3" w:rsidR="00640969" w:rsidRPr="00247186" w:rsidRDefault="00640969" w:rsidP="00027A07">
            <w:pPr>
              <w:ind w:left="3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247186">
              <w:rPr>
                <w:rFonts w:ascii="GHEA Grapalat" w:hAnsi="GHEA Grapalat"/>
                <w:sz w:val="20"/>
                <w:szCs w:val="20"/>
              </w:rPr>
              <w:t>Количество</w:t>
            </w:r>
            <w:proofErr w:type="spellEnd"/>
            <w:r w:rsidRPr="0024718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5BF80F06" w14:textId="77777777" w:rsidR="00640969" w:rsidRPr="00247186" w:rsidRDefault="00640969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906862" w14:textId="77777777" w:rsidR="00640969" w:rsidRPr="00247186" w:rsidRDefault="00640969" w:rsidP="00027A07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12C20" w14:textId="77777777" w:rsidR="00640969" w:rsidRPr="00247186" w:rsidRDefault="00640969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47186">
              <w:rPr>
                <w:rFonts w:ascii="GHEA Grapalat" w:hAnsi="GHEA Grapalat"/>
                <w:sz w:val="20"/>
                <w:szCs w:val="20"/>
              </w:rPr>
              <w:t>Сроки</w:t>
            </w:r>
            <w:proofErr w:type="spellEnd"/>
          </w:p>
          <w:p w14:paraId="2A06AE21" w14:textId="77777777" w:rsidR="00640969" w:rsidRPr="00247186" w:rsidRDefault="00640969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47186">
              <w:rPr>
                <w:rFonts w:ascii="GHEA Grapalat" w:hAnsi="GHEA Grapalat"/>
                <w:sz w:val="20"/>
                <w:szCs w:val="20"/>
              </w:rPr>
              <w:t>поставки</w:t>
            </w:r>
            <w:proofErr w:type="spellEnd"/>
          </w:p>
        </w:tc>
      </w:tr>
      <w:tr w:rsidR="00640969" w:rsidRPr="00247186" w14:paraId="23577D2C" w14:textId="77777777" w:rsidTr="00640969">
        <w:trPr>
          <w:cantSplit/>
          <w:trHeight w:val="143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15D4" w14:textId="77777777" w:rsidR="00640969" w:rsidRPr="00247186" w:rsidRDefault="00640969" w:rsidP="00027A07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4D32" w14:textId="77777777" w:rsidR="00640969" w:rsidRPr="00247186" w:rsidRDefault="00640969" w:rsidP="00027A07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8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2F37" w14:textId="77777777" w:rsidR="00640969" w:rsidRPr="00247186" w:rsidRDefault="00640969" w:rsidP="00027A07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FF5C" w14:textId="77777777" w:rsidR="00640969" w:rsidRPr="00247186" w:rsidRDefault="00640969" w:rsidP="00027A07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56F9" w14:textId="77777777" w:rsidR="00640969" w:rsidRPr="00247186" w:rsidRDefault="00640969" w:rsidP="00027A07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6C1A" w14:textId="77777777" w:rsidR="00640969" w:rsidRPr="00247186" w:rsidRDefault="00640969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47186">
              <w:rPr>
                <w:rFonts w:ascii="GHEA Grapalat" w:hAnsi="GHEA Grapalat"/>
                <w:sz w:val="20"/>
                <w:szCs w:val="20"/>
              </w:rPr>
              <w:t>Адрес</w:t>
            </w:r>
            <w:proofErr w:type="spellEnd"/>
          </w:p>
          <w:p w14:paraId="57B0D020" w14:textId="77777777" w:rsidR="00640969" w:rsidRPr="00247186" w:rsidRDefault="00640969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3BAF" w14:textId="77777777" w:rsidR="00640969" w:rsidRPr="00247186" w:rsidRDefault="00640969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40969" w:rsidRPr="00640969" w14:paraId="180269DA" w14:textId="77777777" w:rsidTr="00640969">
        <w:trPr>
          <w:trHeight w:val="1417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B73B" w14:textId="77777777" w:rsidR="00640969" w:rsidRPr="00247186" w:rsidRDefault="00640969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7186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3FC0" w14:textId="7D3D14AF" w:rsidR="00640969" w:rsidRPr="00F17484" w:rsidRDefault="00640969" w:rsidP="00027A0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F17484">
              <w:rPr>
                <w:rFonts w:ascii="GHEA Grapalat" w:hAnsi="GHEA Grapalat"/>
                <w:color w:val="000000"/>
                <w:sz w:val="22"/>
                <w:szCs w:val="22"/>
              </w:rPr>
              <w:t>флагшток</w:t>
            </w:r>
            <w:proofErr w:type="spellEnd"/>
            <w:r w:rsidRPr="00F17484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7484">
              <w:rPr>
                <w:rFonts w:ascii="GHEA Grapalat" w:hAnsi="GHEA Grapalat"/>
                <w:color w:val="000000"/>
                <w:sz w:val="22"/>
                <w:szCs w:val="22"/>
              </w:rPr>
              <w:t>Деревянный</w:t>
            </w:r>
            <w:proofErr w:type="spellEnd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E98B" w14:textId="77777777" w:rsidR="00640969" w:rsidRPr="00F17484" w:rsidRDefault="00640969" w:rsidP="00F1748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F17484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Деревянный флагшток.</w:t>
            </w:r>
          </w:p>
          <w:p w14:paraId="02ADC7AD" w14:textId="5FD1EA93" w:rsidR="00640969" w:rsidRPr="00562A62" w:rsidRDefault="00640969" w:rsidP="00640969">
            <w:pPr>
              <w:spacing w:line="276" w:lineRule="auto"/>
              <w:jc w:val="both"/>
              <w:rPr>
                <w:rFonts w:ascii="GHEA Grapalat" w:hAnsi="GHEA Grapalat"/>
                <w:lang w:val="de-DE"/>
              </w:rPr>
            </w:pPr>
            <w:r w:rsidRPr="00F17484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Деревянная подставка для флага диаметром 30-32 см и высотой 10-12 см, предназначенная для крепления и стояния флагштока, покрытая лаком, в центре отверстие диаметром, соответствующим флагштоку, для крепления флага полюс. Деревянный флагшток, размеры: длина: 240 см /±1 см/, диаметр 3,0-3,5 см, полое отверстие в верхней части флагштока для установки флагштока. </w:t>
            </w:r>
            <w:r w:rsidRPr="00640969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ru-RU"/>
              </w:rPr>
              <w:t xml:space="preserve">Деревянная головка флагштока, длина: (при установке) не менее 15см /±0,5см/, коническая или пирамидальная. </w:t>
            </w:r>
            <w:r w:rsidRPr="00562A62">
              <w:rPr>
                <w:rFonts w:ascii="GHEA Grapalat" w:hAnsi="GHEA Grapalat"/>
                <w:lang w:val="de-DE"/>
              </w:rPr>
              <w:t xml:space="preserve"> </w:t>
            </w:r>
            <w:r w:rsidRPr="00562A62">
              <w:rPr>
                <w:rFonts w:ascii="GHEA Grapalat" w:hAnsi="GHEA Grapalat"/>
                <w:lang w:val="de-DE"/>
              </w:rPr>
              <w:t xml:space="preserve">Товар должен быть </w:t>
            </w:r>
            <w:r>
              <w:rPr>
                <w:rFonts w:ascii="GHEA Grapalat" w:hAnsi="GHEA Grapalat"/>
                <w:lang w:val="de-DE"/>
              </w:rPr>
              <w:t>новы</w:t>
            </w:r>
            <w:r w:rsidRPr="00562A62">
              <w:rPr>
                <w:rFonts w:ascii="GHEA Grapalat" w:hAnsi="GHEA Grapalat"/>
                <w:lang w:val="de-DE"/>
              </w:rPr>
              <w:t>й</w:t>
            </w:r>
            <w:r>
              <w:rPr>
                <w:rFonts w:ascii="GHEA Grapalat" w:hAnsi="GHEA Grapalat"/>
                <w:lang w:val="de-DE"/>
              </w:rPr>
              <w:t xml:space="preserve"> и не неиспользованный</w:t>
            </w:r>
            <w:r w:rsidRPr="00562A62">
              <w:rPr>
                <w:rFonts w:ascii="GHEA Grapalat" w:hAnsi="GHEA Grapalat"/>
                <w:lang w:val="de-DE"/>
              </w:rPr>
              <w:t>.</w:t>
            </w:r>
          </w:p>
          <w:p w14:paraId="7345A98D" w14:textId="4AC1AA44" w:rsidR="00640969" w:rsidRPr="00640969" w:rsidRDefault="00640969" w:rsidP="00F1748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6947" w14:textId="77777777" w:rsidR="00640969" w:rsidRPr="00247186" w:rsidRDefault="00640969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3EA90158" w14:textId="30D90AF9" w:rsidR="00640969" w:rsidRPr="00247186" w:rsidRDefault="00640969" w:rsidP="00247186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4139615C" w14:textId="77777777" w:rsidR="00640969" w:rsidRDefault="00640969" w:rsidP="00027A07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59D6D98E" w14:textId="77777777" w:rsidR="00640969" w:rsidRDefault="00640969" w:rsidP="00027A07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1600E8C4" w14:textId="77777777" w:rsidR="00640969" w:rsidRDefault="00640969" w:rsidP="00027A07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4514429F" w14:textId="2264F467" w:rsidR="00640969" w:rsidRPr="00247186" w:rsidRDefault="00640969" w:rsidP="00027A07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247186">
              <w:rPr>
                <w:rFonts w:ascii="GHEA Grapalat" w:hAnsi="GHEA Grapalat"/>
                <w:sz w:val="22"/>
                <w:szCs w:val="22"/>
                <w:lang w:val="ru-RU"/>
              </w:rPr>
              <w:t>Шт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0B36" w14:textId="77777777" w:rsidR="00640969" w:rsidRPr="00247186" w:rsidRDefault="00640969" w:rsidP="00A760F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354C9492" w14:textId="038E7626" w:rsidR="00640969" w:rsidRPr="002841EC" w:rsidRDefault="00640969" w:rsidP="002841E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C9C68F" w14:textId="77777777" w:rsidR="00640969" w:rsidRPr="00247186" w:rsidRDefault="00640969" w:rsidP="00027A07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47186">
              <w:rPr>
                <w:rFonts w:ascii="GHEA Grapalat" w:hAnsi="GHEA Grapalat"/>
                <w:sz w:val="20"/>
                <w:szCs w:val="20"/>
                <w:lang w:val="ru-RU"/>
              </w:rPr>
              <w:t>г. Ереван, пр. М.Баграмяна 19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33E1B" w14:textId="57DC680A" w:rsidR="00640969" w:rsidRPr="00247186" w:rsidRDefault="00640969" w:rsidP="00F5518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bookmarkStart w:id="0" w:name="_GoBack"/>
            <w:r w:rsidRPr="00247186">
              <w:rPr>
                <w:rFonts w:ascii="GHEA Grapalat" w:hAnsi="GHEA Grapalat"/>
                <w:sz w:val="22"/>
                <w:szCs w:val="22"/>
                <w:lang w:val="ru-RU"/>
              </w:rPr>
              <w:t>П</w:t>
            </w:r>
            <w:r w:rsidRPr="00247186">
              <w:rPr>
                <w:rFonts w:ascii="GHEA Grapalat" w:hAnsi="GHEA Grapalat"/>
                <w:sz w:val="22"/>
                <w:szCs w:val="22"/>
                <w:lang w:val="de-DE"/>
              </w:rPr>
              <w:t xml:space="preserve">оставка товара устанавливаеться максимум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30</w:t>
            </w:r>
            <w:r w:rsidRPr="00247186">
              <w:rPr>
                <w:rFonts w:ascii="GHEA Grapalat" w:hAnsi="GHEA Grapalat"/>
                <w:sz w:val="22"/>
                <w:szCs w:val="22"/>
                <w:lang w:val="de-DE"/>
              </w:rPr>
              <w:t>-օго календарнօго дня с даты вступления в силу Соглашения, за исключением случая, когда отобранный участник соглашается поставить товар в более короткий срок.</w:t>
            </w:r>
            <w:bookmarkEnd w:id="0"/>
          </w:p>
        </w:tc>
      </w:tr>
      <w:tr w:rsidR="00640969" w:rsidRPr="002F60A6" w14:paraId="56941F01" w14:textId="77777777" w:rsidTr="00640969">
        <w:trPr>
          <w:trHeight w:val="140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8D31" w14:textId="5D0B73BB" w:rsidR="00640969" w:rsidRPr="00247186" w:rsidRDefault="00640969" w:rsidP="00027A0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47186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58F5" w14:textId="354E698D" w:rsidR="00640969" w:rsidRPr="00F17484" w:rsidRDefault="00640969" w:rsidP="00027A07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F17484">
              <w:rPr>
                <w:rFonts w:ascii="GHEA Grapalat" w:hAnsi="GHEA Grapalat"/>
                <w:color w:val="000000"/>
                <w:sz w:val="22"/>
                <w:szCs w:val="22"/>
              </w:rPr>
              <w:t>Флаг</w:t>
            </w:r>
            <w:proofErr w:type="spellEnd"/>
            <w:r w:rsidRPr="00F17484">
              <w:rPr>
                <w:rFonts w:ascii="GHEA Grapalat" w:hAnsi="GHEA Grapalat"/>
                <w:color w:val="000000"/>
                <w:sz w:val="22"/>
                <w:szCs w:val="22"/>
              </w:rPr>
              <w:t xml:space="preserve"> РА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E21F" w14:textId="6F8F8C23" w:rsidR="00640969" w:rsidRPr="00562A62" w:rsidRDefault="00640969" w:rsidP="00640969">
            <w:pPr>
              <w:spacing w:line="276" w:lineRule="auto"/>
              <w:jc w:val="both"/>
              <w:rPr>
                <w:rFonts w:ascii="GHEA Grapalat" w:hAnsi="GHEA Grapalat"/>
                <w:lang w:val="de-DE"/>
              </w:rPr>
            </w:pPr>
            <w:r w:rsidRPr="00640969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ru-RU"/>
              </w:rPr>
              <w:t>Флаг РА 1х2м (предназначен для использования в закрытом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  <w:t xml:space="preserve"> </w:t>
            </w:r>
            <w:r w:rsidRPr="002F60A6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  <w:t>месте</w:t>
            </w:r>
            <w:r w:rsidRPr="00640969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ru-RU"/>
              </w:rPr>
              <w:t>), слой 100% полиэстер или мокрый шелк с поверхностной плотностью не менее 220г/м</w:t>
            </w:r>
            <w:r w:rsidRPr="00640969">
              <w:rPr>
                <w:rFonts w:ascii="GHEA Grapalat" w:hAnsi="GHEA Grapalat"/>
                <w:color w:val="232121"/>
                <w:spacing w:val="14"/>
                <w:sz w:val="22"/>
                <w:szCs w:val="22"/>
                <w:vertAlign w:val="superscript"/>
                <w:lang w:val="ru-RU"/>
              </w:rPr>
              <w:t>2</w:t>
            </w:r>
            <w:r w:rsidRPr="00640969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ru-RU"/>
              </w:rPr>
              <w:t>, с двухсторонним горизонтальными равновеликими полосами из сверху вниз.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  <w:t xml:space="preserve"> </w:t>
            </w:r>
            <w:r w:rsidRPr="00562A62">
              <w:rPr>
                <w:rFonts w:ascii="GHEA Grapalat" w:hAnsi="GHEA Grapalat"/>
                <w:lang w:val="de-DE"/>
              </w:rPr>
              <w:t xml:space="preserve"> </w:t>
            </w:r>
            <w:r w:rsidRPr="00562A62">
              <w:rPr>
                <w:rFonts w:ascii="GHEA Grapalat" w:hAnsi="GHEA Grapalat"/>
                <w:lang w:val="de-DE"/>
              </w:rPr>
              <w:t xml:space="preserve">Товар должен быть </w:t>
            </w:r>
            <w:r>
              <w:rPr>
                <w:rFonts w:ascii="GHEA Grapalat" w:hAnsi="GHEA Grapalat"/>
                <w:lang w:val="de-DE"/>
              </w:rPr>
              <w:t>новы</w:t>
            </w:r>
            <w:r w:rsidRPr="00562A62">
              <w:rPr>
                <w:rFonts w:ascii="GHEA Grapalat" w:hAnsi="GHEA Grapalat"/>
                <w:lang w:val="de-DE"/>
              </w:rPr>
              <w:t>й</w:t>
            </w:r>
            <w:r>
              <w:rPr>
                <w:rFonts w:ascii="GHEA Grapalat" w:hAnsi="GHEA Grapalat"/>
                <w:lang w:val="de-DE"/>
              </w:rPr>
              <w:t xml:space="preserve"> и не неиспользованный</w:t>
            </w:r>
            <w:r w:rsidRPr="00562A62">
              <w:rPr>
                <w:rFonts w:ascii="GHEA Grapalat" w:hAnsi="GHEA Grapalat"/>
                <w:lang w:val="de-DE"/>
              </w:rPr>
              <w:t>.</w:t>
            </w:r>
          </w:p>
          <w:p w14:paraId="2E7785C6" w14:textId="7C28B2EC" w:rsidR="00640969" w:rsidRPr="002F60A6" w:rsidRDefault="00640969" w:rsidP="002F60A6">
            <w:pPr>
              <w:pStyle w:val="NormalWeb"/>
              <w:shd w:val="clear" w:color="auto" w:fill="FFFFFF"/>
              <w:spacing w:after="136"/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9880" w14:textId="77777777" w:rsidR="00640969" w:rsidRPr="00247186" w:rsidRDefault="00640969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4175BE41" w14:textId="77777777" w:rsidR="00640969" w:rsidRDefault="00640969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3A53BD72" w14:textId="3BEE5669" w:rsidR="00640969" w:rsidRPr="00247186" w:rsidRDefault="00640969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47186">
              <w:rPr>
                <w:rFonts w:ascii="GHEA Grapalat" w:hAnsi="GHEA Grapalat"/>
                <w:sz w:val="22"/>
                <w:szCs w:val="22"/>
                <w:lang w:val="hy-AM"/>
              </w:rPr>
              <w:t>Шт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80F3" w14:textId="2C66E238" w:rsidR="00640969" w:rsidRPr="002841EC" w:rsidRDefault="00640969" w:rsidP="002841E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770E9" w14:textId="77777777" w:rsidR="00640969" w:rsidRPr="00247186" w:rsidRDefault="00640969" w:rsidP="00027A07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21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38DCF" w14:textId="77777777" w:rsidR="00640969" w:rsidRPr="00247186" w:rsidRDefault="00640969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</w:tr>
      <w:tr w:rsidR="00640969" w:rsidRPr="002F60A6" w14:paraId="1A9ADF70" w14:textId="77777777" w:rsidTr="00640969">
        <w:trPr>
          <w:trHeight w:val="702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1D8E" w14:textId="1B63C45F" w:rsidR="00640969" w:rsidRPr="00247186" w:rsidRDefault="00640969" w:rsidP="00027A0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47186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9AEB" w14:textId="4AC1126B" w:rsidR="00640969" w:rsidRPr="002F60A6" w:rsidRDefault="00640969" w:rsidP="00027A07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Г</w:t>
            </w:r>
            <w:r w:rsidRPr="002F60A6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ерб РА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027D" w14:textId="286C6548" w:rsidR="00640969" w:rsidRPr="00562A62" w:rsidRDefault="00640969" w:rsidP="00640969">
            <w:pPr>
              <w:spacing w:line="276" w:lineRule="auto"/>
              <w:jc w:val="both"/>
              <w:rPr>
                <w:rFonts w:ascii="GHEA Grapalat" w:hAnsi="GHEA Grapalat"/>
                <w:lang w:val="de-DE"/>
              </w:rPr>
            </w:pPr>
            <w:r w:rsidRPr="00640969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ru-RU"/>
              </w:rPr>
              <w:t>Герб Республики Армения из полиэфирной смолы диаметром 50-51 см и толщиной 2,5-3 см.</w:t>
            </w:r>
            <w:r w:rsidRPr="00562A62">
              <w:rPr>
                <w:rFonts w:ascii="GHEA Grapalat" w:hAnsi="GHEA Grapalat"/>
                <w:lang w:val="de-DE"/>
              </w:rPr>
              <w:t xml:space="preserve"> </w:t>
            </w:r>
            <w:r w:rsidRPr="00562A62">
              <w:rPr>
                <w:rFonts w:ascii="GHEA Grapalat" w:hAnsi="GHEA Grapalat"/>
                <w:lang w:val="de-DE"/>
              </w:rPr>
              <w:t xml:space="preserve">Товар должен быть </w:t>
            </w:r>
            <w:r>
              <w:rPr>
                <w:rFonts w:ascii="GHEA Grapalat" w:hAnsi="GHEA Grapalat"/>
                <w:lang w:val="de-DE"/>
              </w:rPr>
              <w:t>новы</w:t>
            </w:r>
            <w:r w:rsidRPr="00562A62">
              <w:rPr>
                <w:rFonts w:ascii="GHEA Grapalat" w:hAnsi="GHEA Grapalat"/>
                <w:lang w:val="de-DE"/>
              </w:rPr>
              <w:t>й</w:t>
            </w:r>
            <w:r>
              <w:rPr>
                <w:rFonts w:ascii="GHEA Grapalat" w:hAnsi="GHEA Grapalat"/>
                <w:lang w:val="de-DE"/>
              </w:rPr>
              <w:t xml:space="preserve"> и не неиспользованный</w:t>
            </w:r>
            <w:r w:rsidRPr="00562A62">
              <w:rPr>
                <w:rFonts w:ascii="GHEA Grapalat" w:hAnsi="GHEA Grapalat"/>
                <w:lang w:val="de-DE"/>
              </w:rPr>
              <w:t>.</w:t>
            </w:r>
          </w:p>
          <w:p w14:paraId="3BDDE40A" w14:textId="26AF28C7" w:rsidR="00640969" w:rsidRPr="00247186" w:rsidRDefault="00640969" w:rsidP="00311BA5">
            <w:pPr>
              <w:pStyle w:val="NormalWeb"/>
              <w:shd w:val="clear" w:color="auto" w:fill="FFFFFF"/>
              <w:spacing w:after="136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F746" w14:textId="77777777" w:rsidR="00640969" w:rsidRPr="00247186" w:rsidRDefault="00640969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4A823617" w14:textId="4F4B67D3" w:rsidR="00640969" w:rsidRPr="00247186" w:rsidRDefault="00640969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47186">
              <w:rPr>
                <w:rFonts w:ascii="GHEA Grapalat" w:hAnsi="GHEA Grapalat"/>
                <w:sz w:val="22"/>
                <w:szCs w:val="22"/>
                <w:lang w:val="hy-AM"/>
              </w:rPr>
              <w:t>Шт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DDC3" w14:textId="075083E2" w:rsidR="00640969" w:rsidRPr="002841EC" w:rsidRDefault="00640969" w:rsidP="002841E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1AE49" w14:textId="77777777" w:rsidR="00640969" w:rsidRPr="00247186" w:rsidRDefault="00640969" w:rsidP="00027A07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21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7EB4F" w14:textId="77777777" w:rsidR="00640969" w:rsidRPr="00247186" w:rsidRDefault="00640969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</w:tr>
    </w:tbl>
    <w:p w14:paraId="6DDB1FE0" w14:textId="77777777" w:rsidR="00562A62" w:rsidRDefault="00562A62" w:rsidP="00925677">
      <w:pPr>
        <w:spacing w:line="276" w:lineRule="auto"/>
        <w:jc w:val="both"/>
        <w:rPr>
          <w:lang w:val="ru-RU"/>
        </w:rPr>
      </w:pPr>
      <w:r>
        <w:rPr>
          <w:lang w:val="ru-RU"/>
        </w:rPr>
        <w:t xml:space="preserve">  </w:t>
      </w:r>
    </w:p>
    <w:p w14:paraId="0F89A8EB" w14:textId="78C001C5" w:rsidR="0053728C" w:rsidRPr="00AF54D4" w:rsidRDefault="0053728C" w:rsidP="004D096C">
      <w:pPr>
        <w:spacing w:line="276" w:lineRule="auto"/>
        <w:rPr>
          <w:rFonts w:ascii="GHEA Grapalat" w:hAnsi="GHEA Grapalat"/>
          <w:sz w:val="22"/>
          <w:szCs w:val="22"/>
          <w:lang w:val="de-DE"/>
        </w:rPr>
      </w:pPr>
    </w:p>
    <w:sectPr w:rsidR="0053728C" w:rsidRPr="00AF54D4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464AAF"/>
    <w:multiLevelType w:val="hybridMultilevel"/>
    <w:tmpl w:val="33D014B4"/>
    <w:lvl w:ilvl="0" w:tplc="040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E53"/>
    <w:rsid w:val="00001A63"/>
    <w:rsid w:val="00007019"/>
    <w:rsid w:val="00013834"/>
    <w:rsid w:val="00027A07"/>
    <w:rsid w:val="00040DA0"/>
    <w:rsid w:val="0004614D"/>
    <w:rsid w:val="0005571F"/>
    <w:rsid w:val="00064508"/>
    <w:rsid w:val="00096262"/>
    <w:rsid w:val="000A1D30"/>
    <w:rsid w:val="000C1FCE"/>
    <w:rsid w:val="000D0555"/>
    <w:rsid w:val="000E297C"/>
    <w:rsid w:val="000E5D16"/>
    <w:rsid w:val="000F2F6C"/>
    <w:rsid w:val="000F6638"/>
    <w:rsid w:val="00121CA4"/>
    <w:rsid w:val="0012294A"/>
    <w:rsid w:val="00127E47"/>
    <w:rsid w:val="0013456A"/>
    <w:rsid w:val="00156372"/>
    <w:rsid w:val="00164AAD"/>
    <w:rsid w:val="00172801"/>
    <w:rsid w:val="00172A0B"/>
    <w:rsid w:val="00173B37"/>
    <w:rsid w:val="00183970"/>
    <w:rsid w:val="0018633B"/>
    <w:rsid w:val="0019444D"/>
    <w:rsid w:val="001A2CAB"/>
    <w:rsid w:val="001D0984"/>
    <w:rsid w:val="001D2783"/>
    <w:rsid w:val="00204509"/>
    <w:rsid w:val="00206C4F"/>
    <w:rsid w:val="00207C41"/>
    <w:rsid w:val="00230272"/>
    <w:rsid w:val="0024700E"/>
    <w:rsid w:val="00247186"/>
    <w:rsid w:val="0025308D"/>
    <w:rsid w:val="00253BEC"/>
    <w:rsid w:val="00254527"/>
    <w:rsid w:val="00270BE0"/>
    <w:rsid w:val="00281A34"/>
    <w:rsid w:val="002822E9"/>
    <w:rsid w:val="002841EC"/>
    <w:rsid w:val="002878EA"/>
    <w:rsid w:val="002879B2"/>
    <w:rsid w:val="00292C69"/>
    <w:rsid w:val="002975C9"/>
    <w:rsid w:val="002B116F"/>
    <w:rsid w:val="002B1676"/>
    <w:rsid w:val="002B70C1"/>
    <w:rsid w:val="002F2AAC"/>
    <w:rsid w:val="002F60A6"/>
    <w:rsid w:val="00311BA5"/>
    <w:rsid w:val="0032484D"/>
    <w:rsid w:val="003320CE"/>
    <w:rsid w:val="00352DA0"/>
    <w:rsid w:val="00354218"/>
    <w:rsid w:val="00365EF5"/>
    <w:rsid w:val="00372033"/>
    <w:rsid w:val="00377370"/>
    <w:rsid w:val="0039370C"/>
    <w:rsid w:val="00396CAC"/>
    <w:rsid w:val="003A1AB2"/>
    <w:rsid w:val="003B28D1"/>
    <w:rsid w:val="003D651F"/>
    <w:rsid w:val="00404FA6"/>
    <w:rsid w:val="00456830"/>
    <w:rsid w:val="004577EE"/>
    <w:rsid w:val="00460CBC"/>
    <w:rsid w:val="00465922"/>
    <w:rsid w:val="00493797"/>
    <w:rsid w:val="004958B7"/>
    <w:rsid w:val="00497884"/>
    <w:rsid w:val="004A5F2B"/>
    <w:rsid w:val="004A6A57"/>
    <w:rsid w:val="004B2227"/>
    <w:rsid w:val="004D0924"/>
    <w:rsid w:val="004D096C"/>
    <w:rsid w:val="004D6206"/>
    <w:rsid w:val="004E6121"/>
    <w:rsid w:val="004F37E8"/>
    <w:rsid w:val="004F5202"/>
    <w:rsid w:val="00503107"/>
    <w:rsid w:val="005273C5"/>
    <w:rsid w:val="0053585D"/>
    <w:rsid w:val="0053728C"/>
    <w:rsid w:val="00552EBA"/>
    <w:rsid w:val="00562A62"/>
    <w:rsid w:val="00562E0A"/>
    <w:rsid w:val="0057151C"/>
    <w:rsid w:val="00571727"/>
    <w:rsid w:val="00571C4B"/>
    <w:rsid w:val="0057406E"/>
    <w:rsid w:val="00580329"/>
    <w:rsid w:val="00583F80"/>
    <w:rsid w:val="00592B00"/>
    <w:rsid w:val="005A3791"/>
    <w:rsid w:val="005C7C3C"/>
    <w:rsid w:val="005D583A"/>
    <w:rsid w:val="005D6938"/>
    <w:rsid w:val="005E2693"/>
    <w:rsid w:val="005E7E7C"/>
    <w:rsid w:val="005F29D2"/>
    <w:rsid w:val="005F345A"/>
    <w:rsid w:val="005F383C"/>
    <w:rsid w:val="005F7A70"/>
    <w:rsid w:val="00603FA7"/>
    <w:rsid w:val="00610AD1"/>
    <w:rsid w:val="00627271"/>
    <w:rsid w:val="00640969"/>
    <w:rsid w:val="006435DF"/>
    <w:rsid w:val="00656C24"/>
    <w:rsid w:val="00657568"/>
    <w:rsid w:val="00657668"/>
    <w:rsid w:val="00660C9B"/>
    <w:rsid w:val="0066453A"/>
    <w:rsid w:val="0068744C"/>
    <w:rsid w:val="00690F59"/>
    <w:rsid w:val="00697E0F"/>
    <w:rsid w:val="006A7E2E"/>
    <w:rsid w:val="006F0D87"/>
    <w:rsid w:val="006F519C"/>
    <w:rsid w:val="00704A39"/>
    <w:rsid w:val="00720E36"/>
    <w:rsid w:val="00726589"/>
    <w:rsid w:val="0073773C"/>
    <w:rsid w:val="00743C25"/>
    <w:rsid w:val="0075091B"/>
    <w:rsid w:val="00753FB5"/>
    <w:rsid w:val="007A36ED"/>
    <w:rsid w:val="007A43B4"/>
    <w:rsid w:val="007B2B6F"/>
    <w:rsid w:val="007B51E4"/>
    <w:rsid w:val="007C3EAD"/>
    <w:rsid w:val="007D03FE"/>
    <w:rsid w:val="007E0B9D"/>
    <w:rsid w:val="007F4D8E"/>
    <w:rsid w:val="008039E8"/>
    <w:rsid w:val="00812342"/>
    <w:rsid w:val="008128F3"/>
    <w:rsid w:val="00816D55"/>
    <w:rsid w:val="00816E53"/>
    <w:rsid w:val="00835772"/>
    <w:rsid w:val="00843138"/>
    <w:rsid w:val="0084722A"/>
    <w:rsid w:val="00857167"/>
    <w:rsid w:val="00867D68"/>
    <w:rsid w:val="00881F91"/>
    <w:rsid w:val="00885880"/>
    <w:rsid w:val="0089176B"/>
    <w:rsid w:val="00895D6B"/>
    <w:rsid w:val="008971F8"/>
    <w:rsid w:val="008B5D3D"/>
    <w:rsid w:val="008C1658"/>
    <w:rsid w:val="008E1BCA"/>
    <w:rsid w:val="008E3A42"/>
    <w:rsid w:val="0092309E"/>
    <w:rsid w:val="00925677"/>
    <w:rsid w:val="009654CE"/>
    <w:rsid w:val="009734A7"/>
    <w:rsid w:val="00992602"/>
    <w:rsid w:val="009A2A88"/>
    <w:rsid w:val="009A46E4"/>
    <w:rsid w:val="00A025A1"/>
    <w:rsid w:val="00A025ED"/>
    <w:rsid w:val="00A51EA6"/>
    <w:rsid w:val="00A52878"/>
    <w:rsid w:val="00A66BD1"/>
    <w:rsid w:val="00A760F1"/>
    <w:rsid w:val="00A811B9"/>
    <w:rsid w:val="00A81416"/>
    <w:rsid w:val="00A911FB"/>
    <w:rsid w:val="00A97218"/>
    <w:rsid w:val="00AB090C"/>
    <w:rsid w:val="00AC57E1"/>
    <w:rsid w:val="00AC7630"/>
    <w:rsid w:val="00AE4A00"/>
    <w:rsid w:val="00AE70FE"/>
    <w:rsid w:val="00AF1FD5"/>
    <w:rsid w:val="00AF54D4"/>
    <w:rsid w:val="00AF5BA6"/>
    <w:rsid w:val="00B00F77"/>
    <w:rsid w:val="00B016C1"/>
    <w:rsid w:val="00B021FD"/>
    <w:rsid w:val="00B34AB4"/>
    <w:rsid w:val="00B471AE"/>
    <w:rsid w:val="00B6496E"/>
    <w:rsid w:val="00B70A40"/>
    <w:rsid w:val="00B83492"/>
    <w:rsid w:val="00B949D8"/>
    <w:rsid w:val="00BA4853"/>
    <w:rsid w:val="00BA4C93"/>
    <w:rsid w:val="00BB1715"/>
    <w:rsid w:val="00BB75B8"/>
    <w:rsid w:val="00BB7782"/>
    <w:rsid w:val="00BE290B"/>
    <w:rsid w:val="00BE75E4"/>
    <w:rsid w:val="00BF167A"/>
    <w:rsid w:val="00BF5095"/>
    <w:rsid w:val="00BF5675"/>
    <w:rsid w:val="00C250E9"/>
    <w:rsid w:val="00C36549"/>
    <w:rsid w:val="00C411E8"/>
    <w:rsid w:val="00C413DB"/>
    <w:rsid w:val="00C42B17"/>
    <w:rsid w:val="00C476F7"/>
    <w:rsid w:val="00C5779B"/>
    <w:rsid w:val="00C5787A"/>
    <w:rsid w:val="00C70D92"/>
    <w:rsid w:val="00C70E97"/>
    <w:rsid w:val="00C745EF"/>
    <w:rsid w:val="00C7640D"/>
    <w:rsid w:val="00C8560B"/>
    <w:rsid w:val="00C85D43"/>
    <w:rsid w:val="00C935D3"/>
    <w:rsid w:val="00CE2F87"/>
    <w:rsid w:val="00CF19DD"/>
    <w:rsid w:val="00D05118"/>
    <w:rsid w:val="00D17227"/>
    <w:rsid w:val="00D215CF"/>
    <w:rsid w:val="00D348C6"/>
    <w:rsid w:val="00D46ADA"/>
    <w:rsid w:val="00D51514"/>
    <w:rsid w:val="00D72E50"/>
    <w:rsid w:val="00D85BBB"/>
    <w:rsid w:val="00D91DB1"/>
    <w:rsid w:val="00DA381F"/>
    <w:rsid w:val="00DB39C3"/>
    <w:rsid w:val="00DD03B9"/>
    <w:rsid w:val="00DD3BD1"/>
    <w:rsid w:val="00DD62C8"/>
    <w:rsid w:val="00DD6E34"/>
    <w:rsid w:val="00E10CC6"/>
    <w:rsid w:val="00E1686E"/>
    <w:rsid w:val="00E2437E"/>
    <w:rsid w:val="00E32D3C"/>
    <w:rsid w:val="00E449AE"/>
    <w:rsid w:val="00E45DAA"/>
    <w:rsid w:val="00E50F5B"/>
    <w:rsid w:val="00E512ED"/>
    <w:rsid w:val="00E56C88"/>
    <w:rsid w:val="00EB320D"/>
    <w:rsid w:val="00EB41CE"/>
    <w:rsid w:val="00EC51BD"/>
    <w:rsid w:val="00EE1677"/>
    <w:rsid w:val="00EE3ABF"/>
    <w:rsid w:val="00F04027"/>
    <w:rsid w:val="00F07B77"/>
    <w:rsid w:val="00F17484"/>
    <w:rsid w:val="00F352CD"/>
    <w:rsid w:val="00F35399"/>
    <w:rsid w:val="00F37A66"/>
    <w:rsid w:val="00F51B3E"/>
    <w:rsid w:val="00F5518B"/>
    <w:rsid w:val="00F57AB7"/>
    <w:rsid w:val="00F67E5C"/>
    <w:rsid w:val="00F90AAB"/>
    <w:rsid w:val="00F92043"/>
    <w:rsid w:val="00FB0B09"/>
    <w:rsid w:val="00FB38B5"/>
    <w:rsid w:val="00FC53DE"/>
    <w:rsid w:val="00FE1707"/>
    <w:rsid w:val="00FE3283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8E3005"/>
  <w15:docId w15:val="{92F606F4-4FF0-4C4F-9CCB-1C976CA64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A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A39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FB38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768056-110E-444F-B336-2F9CF0805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keywords>https://mul2.parliament.am/tasks/425596/oneclick?token=7931cea9d27a2399fa711761f6d9a469</cp:keywords>
  <cp:lastModifiedBy>Administrator</cp:lastModifiedBy>
  <cp:revision>76</cp:revision>
  <cp:lastPrinted>2021-02-23T11:14:00Z</cp:lastPrinted>
  <dcterms:created xsi:type="dcterms:W3CDTF">2019-10-30T11:04:00Z</dcterms:created>
  <dcterms:modified xsi:type="dcterms:W3CDTF">2026-04-17T07:47:00Z</dcterms:modified>
</cp:coreProperties>
</file>